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7865" w14:textId="77777777" w:rsidR="00915AD0" w:rsidRDefault="00915AD0" w:rsidP="00915AD0">
      <w:pPr>
        <w:jc w:val="center"/>
        <w:outlineLvl w:val="0"/>
        <w:rPr>
          <w:rFonts w:ascii="KG Neatly Printed" w:eastAsia="Times New Roman" w:hAnsi="KG Neatly Printed" w:cs="Times New Roman"/>
          <w:kern w:val="36"/>
          <w:sz w:val="96"/>
          <w:szCs w:val="96"/>
        </w:rPr>
      </w:pPr>
    </w:p>
    <w:p w14:paraId="5B63BAF5" w14:textId="77777777" w:rsidR="00915AD0" w:rsidRDefault="00915AD0" w:rsidP="00915AD0">
      <w:pPr>
        <w:jc w:val="center"/>
        <w:outlineLvl w:val="0"/>
        <w:rPr>
          <w:rFonts w:ascii="KG Neatly Printed" w:eastAsia="Times New Roman" w:hAnsi="KG Neatly Printed" w:cs="Times New Roman"/>
          <w:kern w:val="36"/>
          <w:sz w:val="96"/>
          <w:szCs w:val="96"/>
        </w:rPr>
      </w:pPr>
    </w:p>
    <w:p w14:paraId="0B58ADE5" w14:textId="77679248" w:rsidR="00915AD0" w:rsidRPr="00915AD0" w:rsidRDefault="00915AD0" w:rsidP="00915AD0">
      <w:pPr>
        <w:jc w:val="center"/>
        <w:outlineLvl w:val="0"/>
        <w:rPr>
          <w:rFonts w:ascii="KG Neatly Printed" w:eastAsia="Times New Roman" w:hAnsi="KG Neatly Printed" w:cs="Times New Roman"/>
          <w:b/>
          <w:bCs/>
          <w:kern w:val="36"/>
          <w:sz w:val="96"/>
          <w:szCs w:val="96"/>
        </w:rPr>
      </w:pPr>
      <w:r w:rsidRPr="00915AD0">
        <w:rPr>
          <w:rFonts w:ascii="KG Neatly Printed" w:eastAsia="Times New Roman" w:hAnsi="KG Neatly Printed" w:cs="Times New Roman"/>
          <w:kern w:val="36"/>
          <w:sz w:val="96"/>
          <w:szCs w:val="96"/>
        </w:rPr>
        <w:t>Talking With Your Child</w:t>
      </w:r>
    </w:p>
    <w:p w14:paraId="0910795C" w14:textId="77777777" w:rsidR="00915AD0" w:rsidRPr="00915AD0" w:rsidRDefault="00915AD0" w:rsidP="00915AD0">
      <w:pPr>
        <w:rPr>
          <w:rFonts w:ascii="KG Neatly Printed" w:eastAsia="Times New Roman" w:hAnsi="KG Neatly Printed" w:cs="Times New Roman"/>
          <w:b/>
          <w:bCs/>
          <w:sz w:val="31"/>
          <w:szCs w:val="31"/>
        </w:rPr>
      </w:pPr>
    </w:p>
    <w:p w14:paraId="0901D45E" w14:textId="0D86D7C6" w:rsidR="00915AD0" w:rsidRPr="00915AD0" w:rsidRDefault="00915AD0" w:rsidP="00915AD0">
      <w:pPr>
        <w:rPr>
          <w:rFonts w:ascii="KG Neatly Printed" w:eastAsia="Times New Roman" w:hAnsi="KG Neatly Printed" w:cs="Times New Roman"/>
          <w:sz w:val="40"/>
          <w:szCs w:val="40"/>
        </w:rPr>
      </w:pPr>
      <w:r w:rsidRPr="00915AD0">
        <w:rPr>
          <w:rFonts w:ascii="KG Neatly Printed" w:eastAsia="Times New Roman" w:hAnsi="KG Neatly Printed" w:cs="Times New Roman"/>
          <w:sz w:val="40"/>
          <w:szCs w:val="40"/>
        </w:rPr>
        <w:t>The common "How was your day" is sometimes greeted with a "fine" or "ok" answer from your child. Talking to your child about how their day was is a very important part of the day.</w:t>
      </w:r>
      <w:r w:rsidRPr="00915AD0">
        <w:rPr>
          <w:rFonts w:ascii="Cambria" w:eastAsia="Times New Roman" w:hAnsi="Cambria" w:cs="Cambria"/>
          <w:sz w:val="40"/>
          <w:szCs w:val="40"/>
        </w:rPr>
        <w:t> </w:t>
      </w:r>
      <w:r w:rsidRPr="00915AD0">
        <w:rPr>
          <w:rFonts w:ascii="KG Neatly Printed" w:eastAsia="Times New Roman" w:hAnsi="KG Neatly Printed" w:cs="Times New Roman"/>
          <w:sz w:val="40"/>
          <w:szCs w:val="40"/>
        </w:rPr>
        <w:t xml:space="preserve"> This is where you can celebrate the daily achievements and problem solve if needed.</w:t>
      </w:r>
      <w:r w:rsidRPr="00915AD0">
        <w:rPr>
          <w:rFonts w:ascii="Cambria" w:eastAsia="Times New Roman" w:hAnsi="Cambria" w:cs="Cambria"/>
          <w:sz w:val="40"/>
          <w:szCs w:val="40"/>
        </w:rPr>
        <w:t> </w:t>
      </w:r>
      <w:r w:rsidRPr="00915AD0">
        <w:rPr>
          <w:rFonts w:ascii="KG Neatly Printed" w:eastAsia="Times New Roman" w:hAnsi="KG Neatly Printed" w:cs="Times New Roman"/>
          <w:sz w:val="40"/>
          <w:szCs w:val="40"/>
        </w:rPr>
        <w:t xml:space="preserve"> The approach to this daily question should be a positive experience for all that are involved.</w:t>
      </w:r>
      <w:r w:rsidRPr="00915AD0">
        <w:rPr>
          <w:rFonts w:ascii="Cambria" w:eastAsia="Times New Roman" w:hAnsi="Cambria" w:cs="Cambria"/>
          <w:sz w:val="40"/>
          <w:szCs w:val="40"/>
        </w:rPr>
        <w:t> </w:t>
      </w:r>
    </w:p>
    <w:p w14:paraId="263CD605" w14:textId="77777777" w:rsidR="00915AD0" w:rsidRPr="00915AD0" w:rsidRDefault="00915AD0" w:rsidP="00915AD0">
      <w:pPr>
        <w:rPr>
          <w:rFonts w:ascii="KG Neatly Printed" w:eastAsia="Times New Roman" w:hAnsi="KG Neatly Printed" w:cs="Times New Roman"/>
          <w:sz w:val="40"/>
          <w:szCs w:val="40"/>
        </w:rPr>
      </w:pPr>
    </w:p>
    <w:p w14:paraId="06EB3651" w14:textId="77777777" w:rsidR="00915AD0" w:rsidRPr="00915AD0" w:rsidRDefault="00915AD0" w:rsidP="00915AD0">
      <w:pPr>
        <w:spacing w:before="180"/>
        <w:rPr>
          <w:rFonts w:ascii="KG Neatly Printed" w:eastAsia="Times New Roman" w:hAnsi="KG Neatly Printed" w:cs="Times New Roman"/>
          <w:sz w:val="40"/>
          <w:szCs w:val="40"/>
        </w:rPr>
      </w:pPr>
      <w:r w:rsidRPr="00915AD0">
        <w:rPr>
          <w:rFonts w:ascii="KG Neatly Printed" w:eastAsia="Times New Roman" w:hAnsi="KG Neatly Printed" w:cs="Times New Roman"/>
          <w:sz w:val="40"/>
          <w:szCs w:val="40"/>
        </w:rPr>
        <w:t>As teachers, we want to know if your child is having a problem at school and we are here to work with both you and your child to solve those problems. We are also here to join in on the celebrations and achievements your child makes and want to know about those as well.</w:t>
      </w:r>
    </w:p>
    <w:p w14:paraId="088F7342" w14:textId="77777777" w:rsidR="00915AD0" w:rsidRPr="00915AD0" w:rsidRDefault="00915AD0" w:rsidP="00915AD0">
      <w:pPr>
        <w:rPr>
          <w:rFonts w:ascii="KG Neatly Printed" w:eastAsia="Times New Roman" w:hAnsi="KG Neatly Printed" w:cs="Times New Roman"/>
          <w:sz w:val="40"/>
          <w:szCs w:val="40"/>
        </w:rPr>
      </w:pPr>
    </w:p>
    <w:p w14:paraId="02455670" w14:textId="43B4E375" w:rsidR="00915AD0" w:rsidRPr="00915AD0" w:rsidRDefault="00915AD0" w:rsidP="00915AD0">
      <w:pPr>
        <w:spacing w:before="180"/>
        <w:rPr>
          <w:rFonts w:ascii="KG Neatly Printed" w:eastAsia="Times New Roman" w:hAnsi="KG Neatly Printed" w:cs="Times New Roman"/>
          <w:sz w:val="40"/>
          <w:szCs w:val="40"/>
        </w:rPr>
      </w:pPr>
      <w:r w:rsidRPr="00915AD0">
        <w:rPr>
          <w:rFonts w:ascii="KG Neatly Printed" w:eastAsia="Times New Roman" w:hAnsi="KG Neatly Printed" w:cs="Times New Roman"/>
          <w:sz w:val="40"/>
          <w:szCs w:val="40"/>
        </w:rPr>
        <w:t>Below is a wonderful article from</w:t>
      </w:r>
      <w:hyperlink r:id="rId4" w:history="1">
        <w:r w:rsidRPr="00915AD0">
          <w:rPr>
            <w:rFonts w:ascii="KG Neatly Printed" w:eastAsia="Times New Roman" w:hAnsi="KG Neatly Printed" w:cs="Times New Roman"/>
            <w:color w:val="0000FF"/>
            <w:sz w:val="40"/>
            <w:szCs w:val="40"/>
            <w:u w:val="single"/>
          </w:rPr>
          <w:t xml:space="preserve"> Simple Simon and Company</w:t>
        </w:r>
      </w:hyperlink>
      <w:r w:rsidRPr="00915AD0">
        <w:rPr>
          <w:rFonts w:ascii="KG Neatly Printed" w:eastAsia="Times New Roman" w:hAnsi="KG Neatly Printed" w:cs="Times New Roman"/>
          <w:sz w:val="40"/>
          <w:szCs w:val="40"/>
        </w:rPr>
        <w:t xml:space="preserve"> that helps parents and teachers ask the same routine question in 25 unique and </w:t>
      </w:r>
      <w:r w:rsidRPr="00915AD0">
        <w:rPr>
          <w:rFonts w:ascii="KG Neatly Printed" w:eastAsia="Times New Roman" w:hAnsi="KG Neatly Printed" w:cs="Times New Roman"/>
          <w:sz w:val="40"/>
          <w:szCs w:val="40"/>
        </w:rPr>
        <w:t>thought-provoking</w:t>
      </w:r>
      <w:r w:rsidRPr="00915AD0">
        <w:rPr>
          <w:rFonts w:ascii="KG Neatly Printed" w:eastAsia="Times New Roman" w:hAnsi="KG Neatly Printed" w:cs="Times New Roman"/>
          <w:sz w:val="40"/>
          <w:szCs w:val="40"/>
        </w:rPr>
        <w:t xml:space="preserve"> ways.</w:t>
      </w:r>
      <w:r w:rsidRPr="00915AD0">
        <w:rPr>
          <w:rFonts w:ascii="Cambria" w:eastAsia="Times New Roman" w:hAnsi="Cambria" w:cs="Cambria"/>
          <w:sz w:val="40"/>
          <w:szCs w:val="40"/>
        </w:rPr>
        <w:t> </w:t>
      </w:r>
    </w:p>
    <w:p w14:paraId="3911C7A7" w14:textId="77777777" w:rsidR="00915AD0" w:rsidRPr="00915AD0" w:rsidRDefault="00915AD0" w:rsidP="00915AD0">
      <w:pPr>
        <w:rPr>
          <w:rFonts w:ascii="KG Neatly Printed" w:eastAsia="Times New Roman" w:hAnsi="KG Neatly Printed" w:cs="Times New Roman"/>
          <w:sz w:val="36"/>
          <w:szCs w:val="36"/>
        </w:rPr>
      </w:pPr>
    </w:p>
    <w:p w14:paraId="6A50F91A" w14:textId="77777777" w:rsidR="00915AD0" w:rsidRDefault="00915AD0" w:rsidP="00915AD0">
      <w:pPr>
        <w:spacing w:before="180"/>
        <w:rPr>
          <w:rFonts w:ascii="KG Neatly Printed" w:eastAsia="Times New Roman" w:hAnsi="KG Neatly Printed" w:cs="Times New Roman"/>
          <w:sz w:val="36"/>
          <w:szCs w:val="36"/>
        </w:rPr>
      </w:pPr>
    </w:p>
    <w:p w14:paraId="774E2AE7" w14:textId="77777777" w:rsidR="00915AD0" w:rsidRDefault="00915AD0" w:rsidP="00915AD0">
      <w:pPr>
        <w:spacing w:before="180"/>
        <w:rPr>
          <w:rFonts w:ascii="KG Neatly Printed" w:eastAsia="Times New Roman" w:hAnsi="KG Neatly Printed" w:cs="Times New Roman"/>
          <w:sz w:val="36"/>
          <w:szCs w:val="36"/>
        </w:rPr>
      </w:pPr>
    </w:p>
    <w:p w14:paraId="404D63CF" w14:textId="77777777" w:rsidR="00915AD0" w:rsidRDefault="00915AD0" w:rsidP="00915AD0">
      <w:pPr>
        <w:spacing w:before="180"/>
        <w:rPr>
          <w:rFonts w:ascii="KG Neatly Printed" w:eastAsia="Times New Roman" w:hAnsi="KG Neatly Printed" w:cs="Times New Roman"/>
          <w:sz w:val="36"/>
          <w:szCs w:val="36"/>
        </w:rPr>
      </w:pPr>
    </w:p>
    <w:p w14:paraId="7A761DD8" w14:textId="77777777" w:rsidR="00915AD0" w:rsidRDefault="00915AD0" w:rsidP="00915AD0">
      <w:pPr>
        <w:spacing w:before="180"/>
        <w:rPr>
          <w:rFonts w:ascii="KG Neatly Printed" w:eastAsia="Times New Roman" w:hAnsi="KG Neatly Printed" w:cs="Times New Roman"/>
          <w:sz w:val="36"/>
          <w:szCs w:val="36"/>
        </w:rPr>
      </w:pPr>
    </w:p>
    <w:p w14:paraId="30CA651E" w14:textId="77777777" w:rsidR="00915AD0" w:rsidRDefault="00915AD0" w:rsidP="00915AD0">
      <w:pPr>
        <w:spacing w:before="180"/>
        <w:rPr>
          <w:rFonts w:ascii="KG Neatly Printed" w:eastAsia="Times New Roman" w:hAnsi="KG Neatly Printed" w:cs="Times New Roman"/>
          <w:sz w:val="36"/>
          <w:szCs w:val="36"/>
        </w:rPr>
      </w:pPr>
    </w:p>
    <w:p w14:paraId="160F76BA" w14:textId="77777777" w:rsidR="00915AD0" w:rsidRDefault="00915AD0" w:rsidP="00915AD0">
      <w:pPr>
        <w:spacing w:before="180"/>
        <w:rPr>
          <w:rFonts w:ascii="KG Neatly Printed" w:eastAsia="Times New Roman" w:hAnsi="KG Neatly Printed" w:cs="Times New Roman"/>
          <w:sz w:val="36"/>
          <w:szCs w:val="36"/>
        </w:rPr>
      </w:pPr>
    </w:p>
    <w:p w14:paraId="2399CE27" w14:textId="77777777" w:rsidR="00915AD0" w:rsidRDefault="00915AD0" w:rsidP="00915AD0">
      <w:pPr>
        <w:spacing w:before="180"/>
        <w:rPr>
          <w:rFonts w:ascii="KG Neatly Printed" w:eastAsia="Times New Roman" w:hAnsi="KG Neatly Printed" w:cs="Times New Roman"/>
          <w:sz w:val="36"/>
          <w:szCs w:val="36"/>
        </w:rPr>
      </w:pPr>
    </w:p>
    <w:p w14:paraId="650F0098" w14:textId="77777777" w:rsidR="00915AD0" w:rsidRDefault="00915AD0" w:rsidP="00915AD0">
      <w:pPr>
        <w:spacing w:before="180"/>
        <w:rPr>
          <w:rFonts w:ascii="KG Neatly Printed" w:eastAsia="Times New Roman" w:hAnsi="KG Neatly Printed" w:cs="Times New Roman"/>
          <w:sz w:val="36"/>
          <w:szCs w:val="36"/>
        </w:rPr>
      </w:pPr>
    </w:p>
    <w:p w14:paraId="7A2517A6" w14:textId="5E86664A" w:rsidR="00915AD0" w:rsidRPr="00915AD0" w:rsidRDefault="00915AD0" w:rsidP="00915AD0">
      <w:pPr>
        <w:spacing w:before="180"/>
        <w:jc w:val="center"/>
        <w:rPr>
          <w:rFonts w:ascii="KG Neatly Printed" w:eastAsia="Times New Roman" w:hAnsi="KG Neatly Printed" w:cs="Times New Roman"/>
          <w:b/>
          <w:bCs/>
          <w:sz w:val="48"/>
          <w:szCs w:val="48"/>
        </w:rPr>
      </w:pPr>
      <w:r w:rsidRPr="00915AD0">
        <w:rPr>
          <w:rFonts w:ascii="KG Neatly Printed" w:eastAsia="Times New Roman" w:hAnsi="KG Neatly Printed" w:cs="Times New Roman"/>
          <w:b/>
          <w:bCs/>
          <w:sz w:val="48"/>
          <w:szCs w:val="48"/>
        </w:rPr>
        <w:lastRenderedPageBreak/>
        <w:t>25 WAYS TO ASK YOUR KIDS “SO HOW WAS SCHOOL TODAY?” WITHOUT ASKING THEM “SO HOW WAS SCHOOL TODAY?”</w:t>
      </w:r>
    </w:p>
    <w:p w14:paraId="7C09452B" w14:textId="77777777" w:rsidR="00915AD0" w:rsidRPr="00915AD0" w:rsidRDefault="00915AD0" w:rsidP="00915AD0">
      <w:pPr>
        <w:rPr>
          <w:rFonts w:ascii="KG Neatly Printed" w:eastAsia="Times New Roman" w:hAnsi="KG Neatly Printed" w:cs="Times New Roman"/>
          <w:sz w:val="40"/>
          <w:szCs w:val="40"/>
        </w:rPr>
      </w:pPr>
    </w:p>
    <w:p w14:paraId="0AAF8B38"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1.</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What was the best thing that happened at school today?</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(What was the worst thing that happened at school today?)</w:t>
      </w:r>
    </w:p>
    <w:p w14:paraId="0B7C9BEB" w14:textId="77777777" w:rsidR="00915AD0" w:rsidRPr="00915AD0" w:rsidRDefault="00915AD0" w:rsidP="00915AD0">
      <w:pPr>
        <w:rPr>
          <w:rFonts w:ascii="KG Neatly Printed" w:eastAsia="Times New Roman" w:hAnsi="KG Neatly Printed" w:cs="Times New Roman"/>
          <w:sz w:val="36"/>
          <w:szCs w:val="36"/>
        </w:rPr>
      </w:pPr>
    </w:p>
    <w:p w14:paraId="46763F2B"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2.</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Tell me something that made you laugh today.</w:t>
      </w:r>
    </w:p>
    <w:p w14:paraId="41622252" w14:textId="77777777" w:rsidR="00915AD0" w:rsidRPr="00915AD0" w:rsidRDefault="00915AD0" w:rsidP="00915AD0">
      <w:pPr>
        <w:rPr>
          <w:rFonts w:ascii="KG Neatly Printed" w:eastAsia="Times New Roman" w:hAnsi="KG Neatly Printed" w:cs="Times New Roman"/>
          <w:sz w:val="36"/>
          <w:szCs w:val="36"/>
        </w:rPr>
      </w:pPr>
    </w:p>
    <w:p w14:paraId="6CCB8B7D"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3.</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Who would you like to sit by in class?</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(Who would you NOT want to sit by in class?</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Why?)</w:t>
      </w:r>
    </w:p>
    <w:p w14:paraId="57B3233C" w14:textId="77777777" w:rsidR="00915AD0" w:rsidRPr="00915AD0" w:rsidRDefault="00915AD0" w:rsidP="00915AD0">
      <w:pPr>
        <w:rPr>
          <w:rFonts w:ascii="KG Neatly Printed" w:eastAsia="Times New Roman" w:hAnsi="KG Neatly Printed" w:cs="Times New Roman"/>
          <w:sz w:val="36"/>
          <w:szCs w:val="36"/>
        </w:rPr>
      </w:pPr>
    </w:p>
    <w:p w14:paraId="0E5B9323"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4.</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Where is the coolest place at the school?</w:t>
      </w:r>
    </w:p>
    <w:p w14:paraId="6A284D20" w14:textId="77777777" w:rsidR="00915AD0" w:rsidRPr="00915AD0" w:rsidRDefault="00915AD0" w:rsidP="00915AD0">
      <w:pPr>
        <w:rPr>
          <w:rFonts w:ascii="KG Neatly Printed" w:eastAsia="Times New Roman" w:hAnsi="KG Neatly Printed" w:cs="Times New Roman"/>
          <w:sz w:val="36"/>
          <w:szCs w:val="36"/>
        </w:rPr>
      </w:pPr>
    </w:p>
    <w:p w14:paraId="2723B34C"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5.</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Tell me a weird word that you heard today.</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(Or something weird that someone said.)</w:t>
      </w:r>
    </w:p>
    <w:p w14:paraId="1FA228F4" w14:textId="77777777" w:rsidR="00915AD0" w:rsidRPr="00915AD0" w:rsidRDefault="00915AD0" w:rsidP="00915AD0">
      <w:pPr>
        <w:rPr>
          <w:rFonts w:ascii="KG Neatly Printed" w:eastAsia="Times New Roman" w:hAnsi="KG Neatly Printed" w:cs="Times New Roman"/>
          <w:sz w:val="36"/>
          <w:szCs w:val="36"/>
        </w:rPr>
      </w:pPr>
    </w:p>
    <w:p w14:paraId="2B09D0EA"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6.</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If I called your teacher tonight what would she tell me about you?</w:t>
      </w:r>
    </w:p>
    <w:p w14:paraId="32A0644B" w14:textId="77777777" w:rsidR="00915AD0" w:rsidRPr="00915AD0" w:rsidRDefault="00915AD0" w:rsidP="00915AD0">
      <w:pPr>
        <w:rPr>
          <w:rFonts w:ascii="KG Neatly Printed" w:eastAsia="Times New Roman" w:hAnsi="KG Neatly Printed" w:cs="Times New Roman"/>
          <w:sz w:val="36"/>
          <w:szCs w:val="36"/>
        </w:rPr>
      </w:pPr>
    </w:p>
    <w:p w14:paraId="4E346F6E"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7.</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How did you help somebody today?</w:t>
      </w:r>
    </w:p>
    <w:p w14:paraId="4CA3B52A" w14:textId="77777777" w:rsidR="00915AD0" w:rsidRPr="00915AD0" w:rsidRDefault="00915AD0" w:rsidP="00915AD0">
      <w:pPr>
        <w:rPr>
          <w:rFonts w:ascii="KG Neatly Printed" w:eastAsia="Times New Roman" w:hAnsi="KG Neatly Printed" w:cs="Times New Roman"/>
          <w:sz w:val="36"/>
          <w:szCs w:val="36"/>
        </w:rPr>
      </w:pPr>
    </w:p>
    <w:p w14:paraId="3F69DCCE"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8.</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How did somebody help you today?</w:t>
      </w:r>
    </w:p>
    <w:p w14:paraId="5B48AECA" w14:textId="77777777" w:rsidR="00915AD0" w:rsidRPr="00915AD0" w:rsidRDefault="00915AD0" w:rsidP="00915AD0">
      <w:pPr>
        <w:rPr>
          <w:rFonts w:ascii="KG Neatly Printed" w:eastAsia="Times New Roman" w:hAnsi="KG Neatly Printed" w:cs="Times New Roman"/>
          <w:sz w:val="36"/>
          <w:szCs w:val="36"/>
        </w:rPr>
      </w:pPr>
    </w:p>
    <w:p w14:paraId="0E666110"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9.</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Tell me one thing that you learned today.</w:t>
      </w:r>
    </w:p>
    <w:p w14:paraId="08A668F3" w14:textId="77777777" w:rsidR="00915AD0" w:rsidRPr="00915AD0" w:rsidRDefault="00915AD0" w:rsidP="00915AD0">
      <w:pPr>
        <w:rPr>
          <w:rFonts w:ascii="KG Neatly Printed" w:eastAsia="Times New Roman" w:hAnsi="KG Neatly Printed" w:cs="Times New Roman"/>
          <w:sz w:val="36"/>
          <w:szCs w:val="36"/>
        </w:rPr>
      </w:pPr>
    </w:p>
    <w:p w14:paraId="7314E65A"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10.</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When were you the happiest today?</w:t>
      </w:r>
    </w:p>
    <w:p w14:paraId="03D5EDC1" w14:textId="77777777" w:rsidR="00915AD0" w:rsidRPr="00915AD0" w:rsidRDefault="00915AD0" w:rsidP="00915AD0">
      <w:pPr>
        <w:rPr>
          <w:rFonts w:ascii="KG Neatly Printed" w:eastAsia="Times New Roman" w:hAnsi="KG Neatly Printed" w:cs="Times New Roman"/>
          <w:sz w:val="36"/>
          <w:szCs w:val="36"/>
        </w:rPr>
      </w:pPr>
    </w:p>
    <w:p w14:paraId="410EBDAF"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11.</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When were you bored today?</w:t>
      </w:r>
    </w:p>
    <w:p w14:paraId="6D8FC1BB" w14:textId="77777777" w:rsidR="00915AD0" w:rsidRPr="00915AD0" w:rsidRDefault="00915AD0" w:rsidP="00915AD0">
      <w:pPr>
        <w:rPr>
          <w:rFonts w:ascii="KG Neatly Printed" w:eastAsia="Times New Roman" w:hAnsi="KG Neatly Printed" w:cs="Times New Roman"/>
          <w:sz w:val="36"/>
          <w:szCs w:val="36"/>
        </w:rPr>
      </w:pPr>
    </w:p>
    <w:p w14:paraId="3F0816FF"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12.</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If an alien spaceship came to your class and beamed up someone who would you want them to take?</w:t>
      </w:r>
    </w:p>
    <w:p w14:paraId="34671C6A" w14:textId="77777777" w:rsidR="00915AD0" w:rsidRPr="00915AD0" w:rsidRDefault="00915AD0" w:rsidP="00915AD0">
      <w:pPr>
        <w:rPr>
          <w:rFonts w:ascii="KG Neatly Printed" w:eastAsia="Times New Roman" w:hAnsi="KG Neatly Printed" w:cs="Times New Roman"/>
          <w:sz w:val="36"/>
          <w:szCs w:val="36"/>
        </w:rPr>
      </w:pPr>
    </w:p>
    <w:p w14:paraId="72B9D7EF"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lastRenderedPageBreak/>
        <w:t>13.</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Who would you like to play with at recess that you’ve never played with before?</w:t>
      </w:r>
    </w:p>
    <w:p w14:paraId="5E9DEC53" w14:textId="77777777" w:rsidR="00915AD0" w:rsidRPr="00915AD0" w:rsidRDefault="00915AD0" w:rsidP="00915AD0">
      <w:pPr>
        <w:rPr>
          <w:rFonts w:ascii="KG Neatly Printed" w:eastAsia="Times New Roman" w:hAnsi="KG Neatly Printed" w:cs="Times New Roman"/>
          <w:sz w:val="36"/>
          <w:szCs w:val="36"/>
        </w:rPr>
      </w:pPr>
    </w:p>
    <w:p w14:paraId="6B8019C5"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14.</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Tell me something good that happened today.</w:t>
      </w:r>
    </w:p>
    <w:p w14:paraId="2C6990CE" w14:textId="77777777" w:rsidR="00915AD0" w:rsidRPr="00915AD0" w:rsidRDefault="00915AD0" w:rsidP="00915AD0">
      <w:pPr>
        <w:rPr>
          <w:rFonts w:ascii="KG Neatly Printed" w:eastAsia="Times New Roman" w:hAnsi="KG Neatly Printed" w:cs="Times New Roman"/>
          <w:sz w:val="36"/>
          <w:szCs w:val="36"/>
        </w:rPr>
      </w:pPr>
    </w:p>
    <w:p w14:paraId="68E4FA96"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15.</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What word did your teacher say most today?</w:t>
      </w:r>
    </w:p>
    <w:p w14:paraId="336E3ED5" w14:textId="77777777" w:rsidR="00915AD0" w:rsidRPr="00915AD0" w:rsidRDefault="00915AD0" w:rsidP="00915AD0">
      <w:pPr>
        <w:rPr>
          <w:rFonts w:ascii="KG Neatly Printed" w:eastAsia="Times New Roman" w:hAnsi="KG Neatly Printed" w:cs="Times New Roman"/>
          <w:sz w:val="36"/>
          <w:szCs w:val="36"/>
        </w:rPr>
      </w:pPr>
    </w:p>
    <w:p w14:paraId="276D5243"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16.</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What do you think you should do/learn more of at school?</w:t>
      </w:r>
    </w:p>
    <w:p w14:paraId="27F9A8DC" w14:textId="77777777" w:rsidR="00915AD0" w:rsidRPr="00915AD0" w:rsidRDefault="00915AD0" w:rsidP="00915AD0">
      <w:pPr>
        <w:rPr>
          <w:rFonts w:ascii="KG Neatly Printed" w:eastAsia="Times New Roman" w:hAnsi="KG Neatly Printed" w:cs="Times New Roman"/>
          <w:sz w:val="36"/>
          <w:szCs w:val="36"/>
        </w:rPr>
      </w:pPr>
    </w:p>
    <w:p w14:paraId="2FCFD591"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17.</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What do you think you should do/learn less of at school?</w:t>
      </w:r>
    </w:p>
    <w:p w14:paraId="5340E6C1" w14:textId="77777777" w:rsidR="00915AD0" w:rsidRPr="00915AD0" w:rsidRDefault="00915AD0" w:rsidP="00915AD0">
      <w:pPr>
        <w:rPr>
          <w:rFonts w:ascii="KG Neatly Printed" w:eastAsia="Times New Roman" w:hAnsi="KG Neatly Printed" w:cs="Times New Roman"/>
          <w:sz w:val="36"/>
          <w:szCs w:val="36"/>
        </w:rPr>
      </w:pPr>
    </w:p>
    <w:p w14:paraId="7BE15419"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18.</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Who in your class do you think you could be nicer to?</w:t>
      </w:r>
    </w:p>
    <w:p w14:paraId="0E64490F" w14:textId="77777777" w:rsidR="00915AD0" w:rsidRPr="00915AD0" w:rsidRDefault="00915AD0" w:rsidP="00915AD0">
      <w:pPr>
        <w:rPr>
          <w:rFonts w:ascii="KG Neatly Printed" w:eastAsia="Times New Roman" w:hAnsi="KG Neatly Printed" w:cs="Times New Roman"/>
          <w:sz w:val="36"/>
          <w:szCs w:val="36"/>
        </w:rPr>
      </w:pPr>
    </w:p>
    <w:p w14:paraId="38536F3C"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19.</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Where do you play the most at recess?</w:t>
      </w:r>
    </w:p>
    <w:p w14:paraId="73DF1FC5" w14:textId="77777777" w:rsidR="00915AD0" w:rsidRPr="00915AD0" w:rsidRDefault="00915AD0" w:rsidP="00915AD0">
      <w:pPr>
        <w:rPr>
          <w:rFonts w:ascii="KG Neatly Printed" w:eastAsia="Times New Roman" w:hAnsi="KG Neatly Printed" w:cs="Times New Roman"/>
          <w:sz w:val="36"/>
          <w:szCs w:val="36"/>
        </w:rPr>
      </w:pPr>
    </w:p>
    <w:p w14:paraId="51D2B3A3"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20.</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Who is the funniest person in your class?</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Why is he/she so funny?</w:t>
      </w:r>
    </w:p>
    <w:p w14:paraId="1B4263C9" w14:textId="77777777" w:rsidR="00915AD0" w:rsidRPr="00915AD0" w:rsidRDefault="00915AD0" w:rsidP="00915AD0">
      <w:pPr>
        <w:rPr>
          <w:rFonts w:ascii="KG Neatly Printed" w:eastAsia="Times New Roman" w:hAnsi="KG Neatly Printed" w:cs="Times New Roman"/>
          <w:sz w:val="36"/>
          <w:szCs w:val="36"/>
        </w:rPr>
      </w:pPr>
    </w:p>
    <w:p w14:paraId="5CFADB40"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21.</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What was your favorite part of lunch?</w:t>
      </w:r>
    </w:p>
    <w:p w14:paraId="1EBA2029" w14:textId="77777777" w:rsidR="00915AD0" w:rsidRPr="00915AD0" w:rsidRDefault="00915AD0" w:rsidP="00915AD0">
      <w:pPr>
        <w:rPr>
          <w:rFonts w:ascii="KG Neatly Printed" w:eastAsia="Times New Roman" w:hAnsi="KG Neatly Printed" w:cs="Times New Roman"/>
          <w:sz w:val="36"/>
          <w:szCs w:val="36"/>
        </w:rPr>
      </w:pPr>
    </w:p>
    <w:p w14:paraId="65708CAD"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22.</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If you got to be the teacher tomorrow what would you do?</w:t>
      </w:r>
    </w:p>
    <w:p w14:paraId="29D1A323" w14:textId="77777777" w:rsidR="00915AD0" w:rsidRPr="00915AD0" w:rsidRDefault="00915AD0" w:rsidP="00915AD0">
      <w:pPr>
        <w:rPr>
          <w:rFonts w:ascii="KG Neatly Printed" w:eastAsia="Times New Roman" w:hAnsi="KG Neatly Printed" w:cs="Times New Roman"/>
          <w:sz w:val="36"/>
          <w:szCs w:val="36"/>
        </w:rPr>
      </w:pPr>
    </w:p>
    <w:p w14:paraId="6A6C4AD5"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23.</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Is there anyone in your class that needs a time out?</w:t>
      </w:r>
    </w:p>
    <w:p w14:paraId="577FB467" w14:textId="77777777" w:rsidR="00915AD0" w:rsidRPr="00915AD0" w:rsidRDefault="00915AD0" w:rsidP="00915AD0">
      <w:pPr>
        <w:rPr>
          <w:rFonts w:ascii="KG Neatly Printed" w:eastAsia="Times New Roman" w:hAnsi="KG Neatly Printed" w:cs="Times New Roman"/>
          <w:sz w:val="36"/>
          <w:szCs w:val="36"/>
        </w:rPr>
      </w:pPr>
    </w:p>
    <w:p w14:paraId="5938CA41"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24.</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If you could switch seats with anyone in the class who would you trade with?</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Why?</w:t>
      </w:r>
    </w:p>
    <w:p w14:paraId="72B3FC99" w14:textId="77777777" w:rsidR="00915AD0" w:rsidRPr="00915AD0" w:rsidRDefault="00915AD0" w:rsidP="00915AD0">
      <w:pPr>
        <w:rPr>
          <w:rFonts w:ascii="KG Neatly Printed" w:eastAsia="Times New Roman" w:hAnsi="KG Neatly Printed" w:cs="Times New Roman"/>
          <w:sz w:val="36"/>
          <w:szCs w:val="36"/>
        </w:rPr>
      </w:pPr>
    </w:p>
    <w:p w14:paraId="7DEE6361" w14:textId="77777777" w:rsidR="00915AD0" w:rsidRPr="00915AD0" w:rsidRDefault="00915AD0" w:rsidP="00915AD0">
      <w:pPr>
        <w:spacing w:before="180"/>
        <w:rPr>
          <w:rFonts w:ascii="KG Neatly Printed" w:eastAsia="Times New Roman" w:hAnsi="KG Neatly Printed" w:cs="Times New Roman"/>
          <w:sz w:val="36"/>
          <w:szCs w:val="36"/>
        </w:rPr>
      </w:pPr>
      <w:r w:rsidRPr="00915AD0">
        <w:rPr>
          <w:rFonts w:ascii="KG Neatly Printed" w:eastAsia="Times New Roman" w:hAnsi="KG Neatly Printed" w:cs="Times New Roman"/>
          <w:sz w:val="36"/>
          <w:szCs w:val="36"/>
        </w:rPr>
        <w:t>25.</w:t>
      </w:r>
      <w:r w:rsidRPr="00915AD0">
        <w:rPr>
          <w:rFonts w:ascii="Cambria" w:eastAsia="Times New Roman" w:hAnsi="Cambria" w:cs="Cambria"/>
          <w:sz w:val="36"/>
          <w:szCs w:val="36"/>
        </w:rPr>
        <w:t> </w:t>
      </w:r>
      <w:r w:rsidRPr="00915AD0">
        <w:rPr>
          <w:rFonts w:ascii="KG Neatly Printed" w:eastAsia="Times New Roman" w:hAnsi="KG Neatly Printed" w:cs="Times New Roman"/>
          <w:sz w:val="36"/>
          <w:szCs w:val="36"/>
        </w:rPr>
        <w:t xml:space="preserve"> Tell me about three different times you used your pencil today at school. </w:t>
      </w:r>
    </w:p>
    <w:p w14:paraId="316CEFE9" w14:textId="77777777" w:rsidR="0086538F" w:rsidRPr="00915AD0" w:rsidRDefault="00915AD0">
      <w:pPr>
        <w:rPr>
          <w:rFonts w:ascii="KG Neatly Printed" w:hAnsi="KG Neatly Printed"/>
          <w:sz w:val="32"/>
          <w:szCs w:val="32"/>
        </w:rPr>
      </w:pPr>
    </w:p>
    <w:sectPr w:rsidR="0086538F" w:rsidRPr="00915AD0" w:rsidSect="00915A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Neatly Printed">
    <w:panose1 w:val="02000506000000020003"/>
    <w:charset w:val="4D"/>
    <w:family w:val="auto"/>
    <w:pitch w:val="variable"/>
    <w:sig w:usb0="A000002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D0"/>
    <w:rsid w:val="00817BC2"/>
    <w:rsid w:val="00915AD0"/>
    <w:rsid w:val="00CD5BDE"/>
    <w:rsid w:val="00EB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1A00A"/>
  <w14:defaultImageDpi w14:val="32767"/>
  <w15:chartTrackingRefBased/>
  <w15:docId w15:val="{02D3EA40-5EA6-F94A-8508-2E4E60BB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5AD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A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15AD0"/>
    <w:rPr>
      <w:color w:val="0000FF"/>
      <w:u w:val="single"/>
    </w:rPr>
  </w:style>
  <w:style w:type="character" w:customStyle="1" w:styleId="Heading1Char">
    <w:name w:val="Heading 1 Char"/>
    <w:basedOn w:val="DefaultParagraphFont"/>
    <w:link w:val="Heading1"/>
    <w:uiPriority w:val="9"/>
    <w:rsid w:val="00915A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789">
      <w:bodyDiv w:val="1"/>
      <w:marLeft w:val="0"/>
      <w:marRight w:val="0"/>
      <w:marTop w:val="0"/>
      <w:marBottom w:val="0"/>
      <w:divBdr>
        <w:top w:val="none" w:sz="0" w:space="0" w:color="auto"/>
        <w:left w:val="none" w:sz="0" w:space="0" w:color="auto"/>
        <w:bottom w:val="none" w:sz="0" w:space="0" w:color="auto"/>
        <w:right w:val="none" w:sz="0" w:space="0" w:color="auto"/>
      </w:divBdr>
    </w:div>
    <w:div w:id="20244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mplesimonandco.com/2014/08/25-ways-ask-kids-school-today-without-asking-school-to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Torres</dc:creator>
  <cp:keywords/>
  <dc:description/>
  <cp:lastModifiedBy>Stefanie Torres</cp:lastModifiedBy>
  <cp:revision>1</cp:revision>
  <dcterms:created xsi:type="dcterms:W3CDTF">2022-06-17T02:33:00Z</dcterms:created>
  <dcterms:modified xsi:type="dcterms:W3CDTF">2022-06-17T02:37:00Z</dcterms:modified>
</cp:coreProperties>
</file>